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AC71" w14:textId="05E304BE" w:rsidR="008850FE" w:rsidRPr="005D7706" w:rsidRDefault="008850FE" w:rsidP="005D7706">
      <w:pPr>
        <w:spacing w:before="64"/>
        <w:ind w:right="3090"/>
        <w:rPr>
          <w:rFonts w:ascii="Times New Roman" w:hAnsi="Times New Roman"/>
          <w:b/>
          <w:i/>
          <w:iCs/>
          <w:sz w:val="28"/>
        </w:rPr>
      </w:pPr>
    </w:p>
    <w:p w14:paraId="7A0077A1" w14:textId="77777777" w:rsidR="003C0BF4" w:rsidRDefault="00FA35AF" w:rsidP="003C0BF4">
      <w:pPr>
        <w:ind w:left="3261" w:right="30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POLO RAGAZZI </w:t>
      </w:r>
    </w:p>
    <w:p w14:paraId="46D109E9" w14:textId="269FD9B0" w:rsidR="0002195A" w:rsidRDefault="005D7706" w:rsidP="003C0BF4">
      <w:pPr>
        <w:ind w:left="3261" w:right="30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</w:t>
      </w:r>
      <w:r w:rsidR="00FA35AF">
        <w:rPr>
          <w:b/>
          <w:sz w:val="24"/>
          <w:szCs w:val="24"/>
        </w:rPr>
        <w:t>NTRO AGGREGAZIONE GIOVANILE</w:t>
      </w:r>
      <w:r>
        <w:rPr>
          <w:b/>
          <w:sz w:val="24"/>
          <w:szCs w:val="24"/>
        </w:rPr>
        <w:t xml:space="preserve"> MAGLIANA/</w:t>
      </w:r>
      <w:r w:rsidR="00FA35AF">
        <w:rPr>
          <w:b/>
          <w:sz w:val="24"/>
          <w:szCs w:val="24"/>
        </w:rPr>
        <w:t>MARCONI</w:t>
      </w:r>
    </w:p>
    <w:p w14:paraId="08D9A9D3" w14:textId="77777777" w:rsidR="00FA35AF" w:rsidRPr="001135A2" w:rsidRDefault="00FA35AF" w:rsidP="001135A2">
      <w:pPr>
        <w:ind w:left="3092" w:right="3090"/>
        <w:jc w:val="center"/>
        <w:rPr>
          <w:rFonts w:ascii="Times New Roman" w:hAnsi="Times New Roman"/>
          <w:b/>
          <w:sz w:val="16"/>
          <w:szCs w:val="16"/>
        </w:rPr>
      </w:pPr>
    </w:p>
    <w:p w14:paraId="5C75F9D2" w14:textId="77777777" w:rsidR="00521646" w:rsidRDefault="008850FE" w:rsidP="001135A2">
      <w:pPr>
        <w:spacing w:before="64" w:after="120"/>
        <w:ind w:left="3092" w:right="309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C06F6A">
        <w:rPr>
          <w:rFonts w:ascii="Times New Roman" w:hAnsi="Times New Roman"/>
          <w:b/>
          <w:sz w:val="28"/>
        </w:rPr>
        <w:t>“Sportello di Ascolto”</w:t>
      </w:r>
    </w:p>
    <w:p w14:paraId="34FDE6C0" w14:textId="12142A94" w:rsidR="00521646" w:rsidRPr="001135A2" w:rsidRDefault="00C06F6A" w:rsidP="00043D3C">
      <w:pPr>
        <w:tabs>
          <w:tab w:val="left" w:pos="7371"/>
        </w:tabs>
        <w:ind w:left="2694" w:right="3091"/>
        <w:jc w:val="center"/>
        <w:rPr>
          <w:rFonts w:ascii="Times New Roman"/>
          <w:b/>
          <w:sz w:val="28"/>
          <w:u w:val="single"/>
        </w:rPr>
      </w:pPr>
      <w:r w:rsidRPr="001135A2">
        <w:rPr>
          <w:rFonts w:ascii="Times New Roman"/>
          <w:b/>
          <w:sz w:val="28"/>
          <w:u w:val="single"/>
        </w:rPr>
        <w:t>Presso I.C</w:t>
      </w:r>
      <w:r w:rsidR="0002195A" w:rsidRPr="001135A2">
        <w:rPr>
          <w:rFonts w:ascii="Times New Roman"/>
          <w:b/>
          <w:sz w:val="28"/>
          <w:u w:val="single"/>
        </w:rPr>
        <w:t>.</w:t>
      </w:r>
      <w:r w:rsidR="00EC2B66">
        <w:rPr>
          <w:rFonts w:ascii="Times New Roman"/>
          <w:b/>
          <w:sz w:val="28"/>
          <w:u w:val="single"/>
        </w:rPr>
        <w:t xml:space="preserve"> </w:t>
      </w:r>
      <w:r w:rsidR="003C0BF4">
        <w:rPr>
          <w:rFonts w:ascii="Times New Roman"/>
          <w:b/>
          <w:sz w:val="28"/>
          <w:u w:val="single"/>
        </w:rPr>
        <w:t xml:space="preserve">Sandro Onofri </w:t>
      </w:r>
    </w:p>
    <w:p w14:paraId="0B8A1817" w14:textId="77777777" w:rsidR="00521646" w:rsidRDefault="00521646">
      <w:pPr>
        <w:pStyle w:val="Corpotesto"/>
        <w:rPr>
          <w:rFonts w:ascii="Times New Roman"/>
          <w:sz w:val="26"/>
        </w:rPr>
      </w:pPr>
    </w:p>
    <w:p w14:paraId="2003ACA3" w14:textId="77777777" w:rsidR="003C0BF4" w:rsidRDefault="00C06F6A" w:rsidP="005D7706">
      <w:pPr>
        <w:pStyle w:val="Corpotesto"/>
        <w:spacing w:before="1" w:line="360" w:lineRule="auto"/>
        <w:ind w:left="284"/>
        <w:jc w:val="both"/>
      </w:pPr>
      <w:r>
        <w:t xml:space="preserve">Si comunica che </w:t>
      </w:r>
      <w:r w:rsidR="008850FE">
        <w:t xml:space="preserve">dal mese di </w:t>
      </w:r>
      <w:r w:rsidR="005D7706">
        <w:t>Ottobre 202</w:t>
      </w:r>
      <w:r w:rsidR="003C0BF4">
        <w:t>4</w:t>
      </w:r>
      <w:r w:rsidR="005D7706">
        <w:t xml:space="preserve"> </w:t>
      </w:r>
      <w:r>
        <w:t xml:space="preserve">sarà attivo </w:t>
      </w:r>
      <w:r w:rsidR="00A200BB">
        <w:t xml:space="preserve">lo Sportello di Ascolto </w:t>
      </w:r>
      <w:r w:rsidR="008850FE">
        <w:t>presso l’Istituto Comprensivo</w:t>
      </w:r>
      <w:r w:rsidR="005D7706">
        <w:t xml:space="preserve"> </w:t>
      </w:r>
      <w:r w:rsidR="003C0BF4">
        <w:t xml:space="preserve">Sandro Onofri inserito nel progetto </w:t>
      </w:r>
      <w:r w:rsidR="003C0BF4" w:rsidRPr="003C0BF4">
        <w:rPr>
          <w:b/>
          <w:bCs/>
          <w:u w:val="single"/>
        </w:rPr>
        <w:t>Polo Ragazzi</w:t>
      </w:r>
      <w:r w:rsidR="003C0BF4">
        <w:t xml:space="preserve"> finanziato dal Municipio XI gestito dalla Cooperativa Sociale Magliana Solidale.</w:t>
      </w:r>
    </w:p>
    <w:p w14:paraId="709E3860" w14:textId="25725F81" w:rsidR="00EA4CA2" w:rsidRDefault="008850FE" w:rsidP="005D7706">
      <w:pPr>
        <w:pStyle w:val="Corpotesto"/>
        <w:spacing w:before="1" w:line="360" w:lineRule="auto"/>
        <w:ind w:left="284"/>
        <w:jc w:val="both"/>
      </w:pPr>
      <w:r>
        <w:t xml:space="preserve">Lo </w:t>
      </w:r>
      <w:r w:rsidR="005E7627">
        <w:t>S</w:t>
      </w:r>
      <w:r>
        <w:t>portello è rivolto agli alunni delle scuole medie</w:t>
      </w:r>
      <w:r w:rsidR="00B22298" w:rsidRPr="00B22298">
        <w:t xml:space="preserve"> </w:t>
      </w:r>
      <w:r w:rsidR="00B22298">
        <w:t xml:space="preserve">che potranno accedervi liberamente ponendo il proprio nominativo in una scatola dedicata </w:t>
      </w:r>
      <w:r w:rsidR="005E7627">
        <w:t xml:space="preserve">e con modalità di chiamata </w:t>
      </w:r>
      <w:r w:rsidR="00B22298">
        <w:t>che ne assicurino il rispetto della privacy</w:t>
      </w:r>
      <w:r w:rsidR="005E7627">
        <w:t xml:space="preserve">. </w:t>
      </w:r>
      <w:proofErr w:type="gramStart"/>
      <w:r w:rsidR="005E7627">
        <w:t>E’</w:t>
      </w:r>
      <w:proofErr w:type="gramEnd"/>
      <w:r w:rsidR="005E7627">
        <w:t xml:space="preserve"> altresì rivolto ai</w:t>
      </w:r>
      <w:r>
        <w:t xml:space="preserve"> genitori</w:t>
      </w:r>
      <w:r w:rsidR="005E7627">
        <w:t xml:space="preserve"> e </w:t>
      </w:r>
      <w:r>
        <w:t xml:space="preserve">insegnanti di tutti gli alunni dell’intero Istituto Comprensivo </w:t>
      </w:r>
      <w:r w:rsidR="005E7627">
        <w:t>previo appuntamento chiamando a</w:t>
      </w:r>
      <w:r w:rsidR="00FA35AF">
        <w:t xml:space="preserve">l </w:t>
      </w:r>
      <w:r w:rsidR="005E7627" w:rsidRPr="003C0BF4">
        <w:t>numer</w:t>
      </w:r>
      <w:r w:rsidR="00FA35AF" w:rsidRPr="003C0BF4">
        <w:t>o</w:t>
      </w:r>
      <w:r w:rsidR="005E7627" w:rsidRPr="003C0BF4">
        <w:t xml:space="preserve"> </w:t>
      </w:r>
      <w:r w:rsidR="00B607DD" w:rsidRPr="003C0BF4">
        <w:rPr>
          <w:b/>
          <w:bCs/>
        </w:rPr>
        <w:t>3</w:t>
      </w:r>
      <w:r w:rsidR="003C0BF4" w:rsidRPr="003C0BF4">
        <w:rPr>
          <w:b/>
          <w:bCs/>
        </w:rPr>
        <w:t xml:space="preserve">791091203 </w:t>
      </w:r>
      <w:r w:rsidR="003C0BF4" w:rsidRPr="003C0BF4">
        <w:t>e</w:t>
      </w:r>
      <w:r w:rsidR="003C0BF4">
        <w:t xml:space="preserve">-mail </w:t>
      </w:r>
      <w:hyperlink r:id="rId7" w:history="1">
        <w:r w:rsidR="003C0BF4" w:rsidRPr="00382E39">
          <w:rPr>
            <w:rStyle w:val="Collegamentoipertestuale"/>
          </w:rPr>
          <w:t>sportellomaglianasolidale@gmail.com</w:t>
        </w:r>
      </w:hyperlink>
      <w:r w:rsidR="003C0BF4">
        <w:rPr>
          <w:u w:val="single"/>
        </w:rPr>
        <w:t xml:space="preserve"> si prega nell’oggetto dell’email specificare l’istituto e il plesso di appartenenza</w:t>
      </w:r>
    </w:p>
    <w:p w14:paraId="3EB31CD0" w14:textId="773F76D4" w:rsidR="00FB34FA" w:rsidRDefault="005E7627" w:rsidP="00FB34FA">
      <w:pPr>
        <w:pStyle w:val="Corpotesto"/>
        <w:spacing w:before="1" w:line="355" w:lineRule="auto"/>
        <w:ind w:left="284"/>
        <w:jc w:val="both"/>
      </w:pPr>
      <w:r>
        <w:t>Si tratta di un servizio gratuito promosso dal Municipio XI e svolto da</w:t>
      </w:r>
      <w:r w:rsidR="00E13B47">
        <w:t xml:space="preserve">lla psicoterapeuta Dott.ssa </w:t>
      </w:r>
      <w:r w:rsidR="00B607DD">
        <w:t>Francesca Davite</w:t>
      </w:r>
      <w:r w:rsidR="00FA35AF">
        <w:t>.</w:t>
      </w:r>
    </w:p>
    <w:p w14:paraId="78652D5A" w14:textId="77777777" w:rsidR="00521646" w:rsidRDefault="005E7627" w:rsidP="00FB34FA">
      <w:pPr>
        <w:pStyle w:val="Corpotesto"/>
        <w:spacing w:before="6" w:line="360" w:lineRule="auto"/>
        <w:ind w:left="284"/>
        <w:jc w:val="both"/>
      </w:pPr>
      <w:r>
        <w:t xml:space="preserve">  </w:t>
      </w:r>
      <w:r w:rsidR="003E2008">
        <w:t>Finalità è</w:t>
      </w:r>
      <w:r>
        <w:t xml:space="preserve"> </w:t>
      </w:r>
      <w:r w:rsidR="00C06F6A">
        <w:t>promuovere il benessere e il miglioramento della qualità dello stare a scuola</w:t>
      </w:r>
      <w:r w:rsidR="003E2008">
        <w:t>, consentendo</w:t>
      </w:r>
    </w:p>
    <w:p w14:paraId="5C89D512" w14:textId="77777777" w:rsidR="00521646" w:rsidRDefault="00C06F6A" w:rsidP="00FB34FA">
      <w:pPr>
        <w:pStyle w:val="Paragrafoelenco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ind w:left="284" w:right="116" w:firstLine="0"/>
        <w:jc w:val="both"/>
      </w:pPr>
      <w:r>
        <w:t>ai</w:t>
      </w:r>
      <w:r>
        <w:rPr>
          <w:spacing w:val="-13"/>
        </w:rPr>
        <w:t xml:space="preserve"> </w:t>
      </w:r>
      <w:r>
        <w:t>ragazzi</w:t>
      </w:r>
      <w:r w:rsidR="003E2008">
        <w:t xml:space="preserve">, in età adolescenziale, di avere uno spazio riservato in cui potersi confrontare e ricevere sostegno in merito: alle difficoltà della crescita, del compiere scelte, del rendimento scolastico, migliorare la qualità del rapporto con i pari e con gli adulti </w:t>
      </w:r>
    </w:p>
    <w:p w14:paraId="2EC00BA7" w14:textId="77777777" w:rsidR="00521646" w:rsidRDefault="00C06F6A" w:rsidP="00FB34FA">
      <w:pPr>
        <w:pStyle w:val="Paragrafoelenco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ind w:left="284" w:firstLine="0"/>
        <w:jc w:val="both"/>
      </w:pPr>
      <w:r>
        <w:t xml:space="preserve">ai genitori che lo desiderano, </w:t>
      </w:r>
      <w:r w:rsidR="003E2008">
        <w:t>di ricevere un aiuto e avere uno spazio di confronto per</w:t>
      </w:r>
      <w:r>
        <w:t xml:space="preserve"> comprendere e affrontare </w:t>
      </w:r>
      <w:r w:rsidR="003E2008">
        <w:t xml:space="preserve">al meglio </w:t>
      </w:r>
      <w:r>
        <w:t>le difficoltà che possono sorgere nel rapporto con i propri figli o per altre problematiche</w:t>
      </w:r>
      <w:r>
        <w:rPr>
          <w:spacing w:val="-28"/>
        </w:rPr>
        <w:t xml:space="preserve"> </w:t>
      </w:r>
      <w:r>
        <w:t>specifiche;</w:t>
      </w:r>
    </w:p>
    <w:p w14:paraId="188BBFAA" w14:textId="77777777" w:rsidR="003E2008" w:rsidRDefault="003E2008" w:rsidP="00FB34FA">
      <w:pPr>
        <w:pStyle w:val="Paragrafoelenco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ind w:left="284" w:firstLine="0"/>
        <w:jc w:val="both"/>
      </w:pPr>
      <w:r>
        <w:t>agli insegnanti poter riflettere in merito all’adozione di nuove scelte educative, didattiche, di conduzione della classe.</w:t>
      </w:r>
    </w:p>
    <w:p w14:paraId="6DF410BE" w14:textId="77777777" w:rsidR="00FA35AF" w:rsidRDefault="00FA35AF" w:rsidP="00FB34FA">
      <w:pPr>
        <w:pStyle w:val="Corpotesto"/>
        <w:ind w:left="284"/>
        <w:jc w:val="both"/>
      </w:pPr>
    </w:p>
    <w:p w14:paraId="18C2386A" w14:textId="055745B0" w:rsidR="00521646" w:rsidRDefault="003C0BF4" w:rsidP="00FB34FA">
      <w:pPr>
        <w:pStyle w:val="Corpotesto"/>
        <w:ind w:left="284"/>
        <w:jc w:val="both"/>
      </w:pPr>
      <w:r w:rsidRPr="003C0BF4">
        <w:rPr>
          <w:u w:val="single"/>
        </w:rPr>
        <w:t>Venerdì dalle 9.00 alle 13.00</w:t>
      </w:r>
      <w:r w:rsidR="00FA35AF" w:rsidRPr="003C0BF4">
        <w:rPr>
          <w:u w:val="single"/>
        </w:rPr>
        <w:t xml:space="preserve"> </w:t>
      </w:r>
      <w:r w:rsidR="00FA35AF">
        <w:t>presso la sede</w:t>
      </w:r>
      <w:r w:rsidR="00B607DD">
        <w:t xml:space="preserve"> </w:t>
      </w:r>
      <w:r>
        <w:t>………………</w:t>
      </w:r>
      <w:r w:rsidR="005D7706">
        <w:t xml:space="preserve">* </w:t>
      </w:r>
      <w:r w:rsidR="0022004E">
        <w:t>svolgimento dello sportello</w:t>
      </w:r>
    </w:p>
    <w:p w14:paraId="6DFB02F6" w14:textId="77777777" w:rsidR="00521646" w:rsidRDefault="00521646" w:rsidP="00FB34FA">
      <w:pPr>
        <w:pStyle w:val="Corpotesto"/>
        <w:spacing w:before="8"/>
        <w:ind w:left="284"/>
        <w:jc w:val="both"/>
        <w:rPr>
          <w:sz w:val="19"/>
        </w:rPr>
      </w:pPr>
    </w:p>
    <w:p w14:paraId="51AD8A02" w14:textId="77777777" w:rsidR="00521646" w:rsidRDefault="00C06F6A" w:rsidP="00FB34FA">
      <w:pPr>
        <w:spacing w:line="360" w:lineRule="auto"/>
        <w:ind w:left="284"/>
        <w:jc w:val="both"/>
        <w:rPr>
          <w:i/>
        </w:rPr>
      </w:pPr>
      <w:r>
        <w:rPr>
          <w:i/>
        </w:rPr>
        <w:t>Per l’adesione allo Sportello di Ascolto gli alunni dovranno essere muniti dell’autorizzazione in calce firmata da entrambi i genitori.</w:t>
      </w:r>
    </w:p>
    <w:p w14:paraId="09944546" w14:textId="77777777" w:rsidR="0022004E" w:rsidRDefault="0022004E" w:rsidP="00FB34FA">
      <w:pPr>
        <w:spacing w:line="360" w:lineRule="auto"/>
        <w:ind w:left="28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B736E" wp14:editId="6931FC1D">
                <wp:simplePos x="0" y="0"/>
                <wp:positionH relativeFrom="margin">
                  <wp:posOffset>130175</wp:posOffset>
                </wp:positionH>
                <wp:positionV relativeFrom="paragraph">
                  <wp:posOffset>6985</wp:posOffset>
                </wp:positionV>
                <wp:extent cx="6560820" cy="1885950"/>
                <wp:effectExtent l="0" t="0" r="1143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7626C" w14:textId="77777777" w:rsidR="0022004E" w:rsidRPr="003C0BF4" w:rsidRDefault="0022004E" w:rsidP="00E13D38">
                            <w:pPr>
                              <w:spacing w:after="120"/>
                              <w:ind w:left="142" w:right="327" w:hanging="40"/>
                            </w:pPr>
                            <w:r w:rsidRPr="003C0BF4">
                              <w:t xml:space="preserve">Acconsento che mio figlio/a partecipi allo “Sportello di ascolto” e autorizzo il trattamento dei dati personali ai sensi dell’art. 13 </w:t>
                            </w:r>
                            <w:proofErr w:type="spellStart"/>
                            <w:r w:rsidRPr="003C0BF4">
                              <w:t>D.Lgs</w:t>
                            </w:r>
                            <w:proofErr w:type="spellEnd"/>
                            <w:r w:rsidRPr="003C0BF4">
                              <w:t xml:space="preserve"> 196/03 e dell’art.13 del Regolamento UE 2016/679 (GDPR)</w:t>
                            </w:r>
                          </w:p>
                          <w:p w14:paraId="05B79EBB" w14:textId="77777777" w:rsidR="0022004E" w:rsidRPr="003C0BF4" w:rsidRDefault="0022004E" w:rsidP="00E13D38">
                            <w:pPr>
                              <w:spacing w:after="120"/>
                              <w:ind w:left="142" w:right="327" w:hanging="40"/>
                            </w:pPr>
                            <w:r w:rsidRPr="003C0BF4">
                              <w:t>Alunna/o…………………………………………………………………….</w:t>
                            </w:r>
                          </w:p>
                          <w:p w14:paraId="70512913" w14:textId="77777777" w:rsidR="0022004E" w:rsidRPr="003C0BF4" w:rsidRDefault="0022004E" w:rsidP="00E13D38">
                            <w:pPr>
                              <w:ind w:left="142" w:right="327" w:hanging="40"/>
                            </w:pPr>
                            <w:r w:rsidRPr="003C0BF4">
                              <w:t>Plesso………………</w:t>
                            </w:r>
                            <w:proofErr w:type="gramStart"/>
                            <w:r w:rsidRPr="003C0BF4">
                              <w:t>…….</w:t>
                            </w:r>
                            <w:proofErr w:type="gramEnd"/>
                            <w:r w:rsidRPr="003C0BF4">
                              <w:t>.Classe………………..</w:t>
                            </w:r>
                            <w:proofErr w:type="spellStart"/>
                            <w:r w:rsidRPr="003C0BF4">
                              <w:t>Sez</w:t>
                            </w:r>
                            <w:proofErr w:type="spellEnd"/>
                            <w:r w:rsidRPr="003C0BF4">
                              <w:t>…………………….</w:t>
                            </w:r>
                          </w:p>
                          <w:p w14:paraId="74A1A021" w14:textId="77777777" w:rsidR="0022004E" w:rsidRPr="003C0BF4" w:rsidRDefault="0022004E" w:rsidP="00E13D38">
                            <w:pPr>
                              <w:ind w:left="142" w:right="327" w:hanging="40"/>
                            </w:pPr>
                          </w:p>
                          <w:p w14:paraId="77891748" w14:textId="77777777" w:rsidR="0022004E" w:rsidRPr="00FA78F0" w:rsidRDefault="0022004E" w:rsidP="00E13D38">
                            <w:pPr>
                              <w:ind w:left="142" w:right="327" w:hanging="40"/>
                            </w:pPr>
                            <w:r w:rsidRPr="003C0BF4">
                              <w:t>I genitori (</w:t>
                            </w:r>
                            <w:r w:rsidRPr="00FA78F0">
                              <w:t>o chi ne fa le veci)</w:t>
                            </w:r>
                          </w:p>
                          <w:p w14:paraId="614F2AC0" w14:textId="77777777" w:rsidR="0022004E" w:rsidRPr="00FA78F0" w:rsidRDefault="0022004E" w:rsidP="00E13D38">
                            <w:pPr>
                              <w:ind w:left="142" w:right="327" w:hanging="40"/>
                            </w:pPr>
                          </w:p>
                          <w:p w14:paraId="352802DC" w14:textId="77777777" w:rsidR="0022004E" w:rsidRPr="00FA78F0" w:rsidRDefault="0022004E" w:rsidP="00E13D38">
                            <w:pPr>
                              <w:ind w:left="142" w:right="327" w:hanging="40"/>
                            </w:pPr>
                            <w:r w:rsidRPr="00FA78F0">
                              <w:t>Madre………………………………………Padre……………………………………………</w:t>
                            </w:r>
                            <w:r w:rsidR="00FB34FA" w:rsidRPr="00FA78F0">
                              <w:t>…….</w:t>
                            </w:r>
                          </w:p>
                          <w:p w14:paraId="6780A5A5" w14:textId="501FF7AB" w:rsidR="005D7706" w:rsidRPr="003C0BF4" w:rsidRDefault="005D7706" w:rsidP="00E13D38">
                            <w:pPr>
                              <w:ind w:left="142" w:right="327" w:hanging="40"/>
                            </w:pPr>
                            <w:proofErr w:type="gramStart"/>
                            <w:r w:rsidRPr="00FA78F0">
                              <w:t>( devono</w:t>
                            </w:r>
                            <w:proofErr w:type="gramEnd"/>
                            <w:r w:rsidRPr="00FA78F0">
                              <w:t xml:space="preserve"> esser apportate entrambe le firme)</w:t>
                            </w:r>
                          </w:p>
                          <w:p w14:paraId="5B02761B" w14:textId="77777777" w:rsidR="0022004E" w:rsidRDefault="0022004E" w:rsidP="00FB34FA">
                            <w:pPr>
                              <w:ind w:left="320" w:right="327" w:hanging="4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0879CEE4" w14:textId="77777777" w:rsidR="0022004E" w:rsidRDefault="0022004E" w:rsidP="00FB34FA">
                            <w:pPr>
                              <w:ind w:left="320" w:right="327" w:hanging="4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4402B594" w14:textId="77777777" w:rsidR="0022004E" w:rsidRDefault="0022004E" w:rsidP="00FB34FA">
                            <w:pPr>
                              <w:ind w:right="32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B736E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10.25pt;margin-top:.55pt;width:516.6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" fillcolor="white [3201]" strokeweight=".5pt">
                <v:textbox>
                  <w:txbxContent>
                    <w:p w14:paraId="56E7626C" w14:textId="77777777" w:rsidR="0022004E" w:rsidRPr="003C0BF4" w:rsidRDefault="0022004E" w:rsidP="00E13D38">
                      <w:pPr>
                        <w:spacing w:after="120"/>
                        <w:ind w:left="142" w:right="327" w:hanging="40"/>
                      </w:pPr>
                      <w:r w:rsidRPr="003C0BF4">
                        <w:t xml:space="preserve">Acconsento che mio figlio/a partecipi allo “Sportello di ascolto” e autorizzo il trattamento dei dati personali ai sensi dell’art. 13 </w:t>
                      </w:r>
                      <w:proofErr w:type="spellStart"/>
                      <w:r w:rsidRPr="003C0BF4">
                        <w:t>D.Lgs</w:t>
                      </w:r>
                      <w:proofErr w:type="spellEnd"/>
                      <w:r w:rsidRPr="003C0BF4">
                        <w:t xml:space="preserve"> 196/03 e dell’art.13 del Regolamento UE 2016/679 (GDPR)</w:t>
                      </w:r>
                    </w:p>
                    <w:p w14:paraId="05B79EBB" w14:textId="77777777" w:rsidR="0022004E" w:rsidRPr="003C0BF4" w:rsidRDefault="0022004E" w:rsidP="00E13D38">
                      <w:pPr>
                        <w:spacing w:after="120"/>
                        <w:ind w:left="142" w:right="327" w:hanging="40"/>
                      </w:pPr>
                      <w:r w:rsidRPr="003C0BF4">
                        <w:t>Alunna/o…………………………………………………………………….</w:t>
                      </w:r>
                    </w:p>
                    <w:p w14:paraId="70512913" w14:textId="77777777" w:rsidR="0022004E" w:rsidRPr="003C0BF4" w:rsidRDefault="0022004E" w:rsidP="00E13D38">
                      <w:pPr>
                        <w:ind w:left="142" w:right="327" w:hanging="40"/>
                      </w:pPr>
                      <w:r w:rsidRPr="003C0BF4">
                        <w:t>Plesso………………</w:t>
                      </w:r>
                      <w:proofErr w:type="gramStart"/>
                      <w:r w:rsidRPr="003C0BF4">
                        <w:t>…….</w:t>
                      </w:r>
                      <w:proofErr w:type="gramEnd"/>
                      <w:r w:rsidRPr="003C0BF4">
                        <w:t>.Classe………………..</w:t>
                      </w:r>
                      <w:proofErr w:type="spellStart"/>
                      <w:r w:rsidRPr="003C0BF4">
                        <w:t>Sez</w:t>
                      </w:r>
                      <w:proofErr w:type="spellEnd"/>
                      <w:r w:rsidRPr="003C0BF4">
                        <w:t>…………………….</w:t>
                      </w:r>
                    </w:p>
                    <w:p w14:paraId="74A1A021" w14:textId="77777777" w:rsidR="0022004E" w:rsidRPr="003C0BF4" w:rsidRDefault="0022004E" w:rsidP="00E13D38">
                      <w:pPr>
                        <w:ind w:left="142" w:right="327" w:hanging="40"/>
                      </w:pPr>
                    </w:p>
                    <w:p w14:paraId="77891748" w14:textId="77777777" w:rsidR="0022004E" w:rsidRPr="00FA78F0" w:rsidRDefault="0022004E" w:rsidP="00E13D38">
                      <w:pPr>
                        <w:ind w:left="142" w:right="327" w:hanging="40"/>
                      </w:pPr>
                      <w:r w:rsidRPr="003C0BF4">
                        <w:t>I genitori (</w:t>
                      </w:r>
                      <w:r w:rsidRPr="00FA78F0">
                        <w:t>o chi ne fa le veci)</w:t>
                      </w:r>
                    </w:p>
                    <w:p w14:paraId="614F2AC0" w14:textId="77777777" w:rsidR="0022004E" w:rsidRPr="00FA78F0" w:rsidRDefault="0022004E" w:rsidP="00E13D38">
                      <w:pPr>
                        <w:ind w:left="142" w:right="327" w:hanging="40"/>
                      </w:pPr>
                    </w:p>
                    <w:p w14:paraId="352802DC" w14:textId="77777777" w:rsidR="0022004E" w:rsidRPr="00FA78F0" w:rsidRDefault="0022004E" w:rsidP="00E13D38">
                      <w:pPr>
                        <w:ind w:left="142" w:right="327" w:hanging="40"/>
                      </w:pPr>
                      <w:r w:rsidRPr="00FA78F0">
                        <w:t>Madre………………………………………Padre……………………………………………</w:t>
                      </w:r>
                      <w:r w:rsidR="00FB34FA" w:rsidRPr="00FA78F0">
                        <w:t>…….</w:t>
                      </w:r>
                    </w:p>
                    <w:p w14:paraId="6780A5A5" w14:textId="501FF7AB" w:rsidR="005D7706" w:rsidRPr="003C0BF4" w:rsidRDefault="005D7706" w:rsidP="00E13D38">
                      <w:pPr>
                        <w:ind w:left="142" w:right="327" w:hanging="40"/>
                      </w:pPr>
                      <w:proofErr w:type="gramStart"/>
                      <w:r w:rsidRPr="00FA78F0">
                        <w:t>( devono</w:t>
                      </w:r>
                      <w:proofErr w:type="gramEnd"/>
                      <w:r w:rsidRPr="00FA78F0">
                        <w:t xml:space="preserve"> esser apportate entrambe le firme)</w:t>
                      </w:r>
                    </w:p>
                    <w:p w14:paraId="5B02761B" w14:textId="77777777" w:rsidR="0022004E" w:rsidRDefault="0022004E" w:rsidP="00FB34FA">
                      <w:pPr>
                        <w:ind w:left="320" w:right="327" w:hanging="4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0879CEE4" w14:textId="77777777" w:rsidR="0022004E" w:rsidRDefault="0022004E" w:rsidP="00FB34FA">
                      <w:pPr>
                        <w:ind w:left="320" w:right="327" w:hanging="4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4402B594" w14:textId="77777777" w:rsidR="0022004E" w:rsidRDefault="0022004E" w:rsidP="00FB34FA">
                      <w:pPr>
                        <w:ind w:right="32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23A0A" w14:textId="77777777" w:rsidR="00521646" w:rsidRDefault="00521646" w:rsidP="00FB34FA">
      <w:pPr>
        <w:pStyle w:val="Corpotesto"/>
        <w:ind w:left="284"/>
        <w:rPr>
          <w:i/>
          <w:sz w:val="24"/>
        </w:rPr>
      </w:pPr>
    </w:p>
    <w:p w14:paraId="59E96088" w14:textId="77777777" w:rsidR="00521646" w:rsidRDefault="00521646" w:rsidP="00FB34FA">
      <w:pPr>
        <w:pStyle w:val="Corpotesto"/>
        <w:ind w:left="284"/>
        <w:rPr>
          <w:i/>
          <w:sz w:val="24"/>
        </w:rPr>
      </w:pPr>
    </w:p>
    <w:p w14:paraId="69292582" w14:textId="77777777" w:rsidR="00521646" w:rsidRDefault="00521646" w:rsidP="00FB34FA">
      <w:pPr>
        <w:pStyle w:val="Corpotesto"/>
        <w:ind w:left="284"/>
        <w:rPr>
          <w:i/>
          <w:sz w:val="24"/>
        </w:rPr>
      </w:pPr>
    </w:p>
    <w:p w14:paraId="6A90DFD7" w14:textId="77777777" w:rsidR="00521646" w:rsidRDefault="00521646" w:rsidP="00FB34FA">
      <w:pPr>
        <w:pStyle w:val="Corpotesto"/>
        <w:ind w:left="284"/>
        <w:rPr>
          <w:i/>
          <w:sz w:val="24"/>
        </w:rPr>
      </w:pPr>
    </w:p>
    <w:p w14:paraId="52E81F5C" w14:textId="77777777" w:rsidR="00521646" w:rsidRDefault="00521646" w:rsidP="00FB34FA">
      <w:pPr>
        <w:pStyle w:val="Corpotesto"/>
        <w:ind w:left="284"/>
        <w:rPr>
          <w:i/>
          <w:sz w:val="24"/>
        </w:rPr>
      </w:pPr>
    </w:p>
    <w:p w14:paraId="2E07E79C" w14:textId="77777777" w:rsidR="0022004E" w:rsidRDefault="0022004E" w:rsidP="00FB34FA">
      <w:pPr>
        <w:spacing w:before="139"/>
        <w:ind w:left="284"/>
        <w:rPr>
          <w:rFonts w:ascii="Times New Roman"/>
          <w:b/>
          <w:sz w:val="24"/>
        </w:rPr>
      </w:pPr>
    </w:p>
    <w:p w14:paraId="004D27B0" w14:textId="77777777" w:rsidR="0022004E" w:rsidRDefault="0022004E" w:rsidP="00FB34FA">
      <w:pPr>
        <w:spacing w:before="139"/>
        <w:ind w:left="284"/>
        <w:rPr>
          <w:rFonts w:ascii="Times New Roman"/>
          <w:b/>
          <w:sz w:val="24"/>
        </w:rPr>
      </w:pPr>
    </w:p>
    <w:p w14:paraId="05894714" w14:textId="77777777" w:rsidR="005D7706" w:rsidRDefault="005D7706" w:rsidP="001135A2">
      <w:pPr>
        <w:spacing w:before="360"/>
        <w:ind w:left="284"/>
        <w:rPr>
          <w:rFonts w:ascii="Times New Roman"/>
          <w:b/>
          <w:sz w:val="24"/>
        </w:rPr>
      </w:pPr>
    </w:p>
    <w:p w14:paraId="6A9F4283" w14:textId="0CA0A7C9" w:rsidR="003C0BF4" w:rsidRPr="003C0BF4" w:rsidRDefault="00C06F6A" w:rsidP="003C0BF4">
      <w:pPr>
        <w:spacing w:before="360"/>
        <w:ind w:left="28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 RICONSEGNARE A</w:t>
      </w:r>
      <w:r w:rsidR="0022004E">
        <w:rPr>
          <w:rFonts w:ascii="Times New Roman"/>
          <w:b/>
          <w:sz w:val="24"/>
        </w:rPr>
        <w:t>LLA</w:t>
      </w:r>
      <w:r>
        <w:rPr>
          <w:rFonts w:ascii="Times New Roman"/>
          <w:b/>
          <w:sz w:val="24"/>
        </w:rPr>
        <w:t xml:space="preserve"> SCUOLA</w:t>
      </w:r>
    </w:p>
    <w:sectPr w:rsidR="003C0BF4" w:rsidRPr="003C0BF4" w:rsidSect="00FB34FA">
      <w:headerReference w:type="default" r:id="rId8"/>
      <w:type w:val="continuous"/>
      <w:pgSz w:w="11910" w:h="16840"/>
      <w:pgMar w:top="660" w:right="853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60E6" w14:textId="77777777" w:rsidR="00EB38BD" w:rsidRDefault="00EB38BD" w:rsidP="0002195A">
      <w:r>
        <w:separator/>
      </w:r>
    </w:p>
  </w:endnote>
  <w:endnote w:type="continuationSeparator" w:id="0">
    <w:p w14:paraId="352823D2" w14:textId="77777777" w:rsidR="00EB38BD" w:rsidRDefault="00EB38BD" w:rsidP="0002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7B215" w14:textId="77777777" w:rsidR="00EB38BD" w:rsidRDefault="00EB38BD" w:rsidP="0002195A">
      <w:r>
        <w:separator/>
      </w:r>
    </w:p>
  </w:footnote>
  <w:footnote w:type="continuationSeparator" w:id="0">
    <w:p w14:paraId="65BCE5A5" w14:textId="77777777" w:rsidR="00EB38BD" w:rsidRDefault="00EB38BD" w:rsidP="0002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85063" w14:textId="39E6F86D" w:rsidR="00EC2B66" w:rsidRDefault="005D7706" w:rsidP="00EC2B66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578641" wp14:editId="471D0CFE">
          <wp:simplePos x="0" y="0"/>
          <wp:positionH relativeFrom="column">
            <wp:posOffset>-193675</wp:posOffset>
          </wp:positionH>
          <wp:positionV relativeFrom="paragraph">
            <wp:posOffset>-409575</wp:posOffset>
          </wp:positionV>
          <wp:extent cx="1715770" cy="828675"/>
          <wp:effectExtent l="0" t="0" r="0" b="9525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liana solid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2CB6F9" wp14:editId="2CBAE7F7">
          <wp:simplePos x="0" y="0"/>
          <wp:positionH relativeFrom="column">
            <wp:posOffset>4978400</wp:posOffset>
          </wp:positionH>
          <wp:positionV relativeFrom="paragraph">
            <wp:posOffset>-476250</wp:posOffset>
          </wp:positionV>
          <wp:extent cx="2133600" cy="9715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2195A">
      <w:ptab w:relativeTo="margin" w:alignment="center" w:leader="none"/>
    </w:r>
    <w:r w:rsidR="0002195A">
      <w:ptab w:relativeTo="margin" w:alignment="right" w:leader="none"/>
    </w:r>
    <w:r w:rsidR="00EC2B66"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0D03F486" w14:textId="13559F45" w:rsidR="00EC2B66" w:rsidRPr="002034E1" w:rsidRDefault="00EC2B66" w:rsidP="00EC2B66">
    <w:pPr>
      <w:jc w:val="right"/>
    </w:pPr>
  </w:p>
  <w:p w14:paraId="4B99901D" w14:textId="2B9979EB" w:rsidR="0002195A" w:rsidRDefault="0002195A" w:rsidP="0004048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E32AE"/>
    <w:multiLevelType w:val="hybridMultilevel"/>
    <w:tmpl w:val="489603B6"/>
    <w:lvl w:ilvl="0" w:tplc="426C7F40">
      <w:numFmt w:val="bullet"/>
      <w:lvlText w:val=""/>
      <w:lvlJc w:val="left"/>
      <w:pPr>
        <w:ind w:left="585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41C3D9A"/>
    <w:multiLevelType w:val="hybridMultilevel"/>
    <w:tmpl w:val="FDE29302"/>
    <w:lvl w:ilvl="0" w:tplc="4F0E621E">
      <w:start w:val="1"/>
      <w:numFmt w:val="decimal"/>
      <w:lvlText w:val="%1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2"/>
        <w:szCs w:val="22"/>
        <w:lang w:val="it-IT" w:eastAsia="it-IT" w:bidi="it-IT"/>
      </w:rPr>
    </w:lvl>
    <w:lvl w:ilvl="1" w:tplc="8744E300">
      <w:numFmt w:val="bullet"/>
      <w:lvlText w:val="•"/>
      <w:lvlJc w:val="left"/>
      <w:pPr>
        <w:ind w:left="1804" w:hanging="420"/>
      </w:pPr>
      <w:rPr>
        <w:rFonts w:hint="default"/>
        <w:lang w:val="it-IT" w:eastAsia="it-IT" w:bidi="it-IT"/>
      </w:rPr>
    </w:lvl>
    <w:lvl w:ilvl="2" w:tplc="09045F46">
      <w:numFmt w:val="bullet"/>
      <w:lvlText w:val="•"/>
      <w:lvlJc w:val="left"/>
      <w:pPr>
        <w:ind w:left="2789" w:hanging="420"/>
      </w:pPr>
      <w:rPr>
        <w:rFonts w:hint="default"/>
        <w:lang w:val="it-IT" w:eastAsia="it-IT" w:bidi="it-IT"/>
      </w:rPr>
    </w:lvl>
    <w:lvl w:ilvl="3" w:tplc="8AB601F2">
      <w:numFmt w:val="bullet"/>
      <w:lvlText w:val="•"/>
      <w:lvlJc w:val="left"/>
      <w:pPr>
        <w:ind w:left="3773" w:hanging="420"/>
      </w:pPr>
      <w:rPr>
        <w:rFonts w:hint="default"/>
        <w:lang w:val="it-IT" w:eastAsia="it-IT" w:bidi="it-IT"/>
      </w:rPr>
    </w:lvl>
    <w:lvl w:ilvl="4" w:tplc="F54E4F18">
      <w:numFmt w:val="bullet"/>
      <w:lvlText w:val="•"/>
      <w:lvlJc w:val="left"/>
      <w:pPr>
        <w:ind w:left="4758" w:hanging="420"/>
      </w:pPr>
      <w:rPr>
        <w:rFonts w:hint="default"/>
        <w:lang w:val="it-IT" w:eastAsia="it-IT" w:bidi="it-IT"/>
      </w:rPr>
    </w:lvl>
    <w:lvl w:ilvl="5" w:tplc="CC66E5EC">
      <w:numFmt w:val="bullet"/>
      <w:lvlText w:val="•"/>
      <w:lvlJc w:val="left"/>
      <w:pPr>
        <w:ind w:left="5742" w:hanging="420"/>
      </w:pPr>
      <w:rPr>
        <w:rFonts w:hint="default"/>
        <w:lang w:val="it-IT" w:eastAsia="it-IT" w:bidi="it-IT"/>
      </w:rPr>
    </w:lvl>
    <w:lvl w:ilvl="6" w:tplc="2AD6D046">
      <w:numFmt w:val="bullet"/>
      <w:lvlText w:val="•"/>
      <w:lvlJc w:val="left"/>
      <w:pPr>
        <w:ind w:left="6727" w:hanging="420"/>
      </w:pPr>
      <w:rPr>
        <w:rFonts w:hint="default"/>
        <w:lang w:val="it-IT" w:eastAsia="it-IT" w:bidi="it-IT"/>
      </w:rPr>
    </w:lvl>
    <w:lvl w:ilvl="7" w:tplc="8B2CA592">
      <w:numFmt w:val="bullet"/>
      <w:lvlText w:val="•"/>
      <w:lvlJc w:val="left"/>
      <w:pPr>
        <w:ind w:left="7711" w:hanging="420"/>
      </w:pPr>
      <w:rPr>
        <w:rFonts w:hint="default"/>
        <w:lang w:val="it-IT" w:eastAsia="it-IT" w:bidi="it-IT"/>
      </w:rPr>
    </w:lvl>
    <w:lvl w:ilvl="8" w:tplc="4AE6EEA2">
      <w:numFmt w:val="bullet"/>
      <w:lvlText w:val="•"/>
      <w:lvlJc w:val="left"/>
      <w:pPr>
        <w:ind w:left="8696" w:hanging="420"/>
      </w:pPr>
      <w:rPr>
        <w:rFonts w:hint="default"/>
        <w:lang w:val="it-IT" w:eastAsia="it-IT" w:bidi="it-IT"/>
      </w:rPr>
    </w:lvl>
  </w:abstractNum>
  <w:num w:numId="1" w16cid:durableId="514998134">
    <w:abstractNumId w:val="1"/>
  </w:num>
  <w:num w:numId="2" w16cid:durableId="19146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46"/>
    <w:rsid w:val="0002195A"/>
    <w:rsid w:val="00040483"/>
    <w:rsid w:val="00043D3C"/>
    <w:rsid w:val="000E0E82"/>
    <w:rsid w:val="001135A2"/>
    <w:rsid w:val="001152AC"/>
    <w:rsid w:val="001F61D8"/>
    <w:rsid w:val="002116FD"/>
    <w:rsid w:val="0022004E"/>
    <w:rsid w:val="002E1F8A"/>
    <w:rsid w:val="00310AA4"/>
    <w:rsid w:val="00344A94"/>
    <w:rsid w:val="003C0BF4"/>
    <w:rsid w:val="003E2008"/>
    <w:rsid w:val="00484531"/>
    <w:rsid w:val="004907DE"/>
    <w:rsid w:val="00521646"/>
    <w:rsid w:val="005D7706"/>
    <w:rsid w:val="005E7627"/>
    <w:rsid w:val="00623E5E"/>
    <w:rsid w:val="006D4580"/>
    <w:rsid w:val="00723345"/>
    <w:rsid w:val="007720D9"/>
    <w:rsid w:val="008850FE"/>
    <w:rsid w:val="00A200BB"/>
    <w:rsid w:val="00B03DB8"/>
    <w:rsid w:val="00B22298"/>
    <w:rsid w:val="00B607DD"/>
    <w:rsid w:val="00BB7691"/>
    <w:rsid w:val="00C06F6A"/>
    <w:rsid w:val="00DC0617"/>
    <w:rsid w:val="00E13B47"/>
    <w:rsid w:val="00E13D38"/>
    <w:rsid w:val="00EA4CA2"/>
    <w:rsid w:val="00EB38BD"/>
    <w:rsid w:val="00EC2B66"/>
    <w:rsid w:val="00EC3249"/>
    <w:rsid w:val="00FA35AF"/>
    <w:rsid w:val="00FA78F0"/>
    <w:rsid w:val="00FB34FA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785A5"/>
  <w15:docId w15:val="{B1017A6F-1FA8-4563-A0AB-4C3F683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39"/>
      <w:ind w:left="3092" w:right="3091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20" w:right="1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1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95A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21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95A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A4C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ellomaglianasolida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Cari Genitori,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Genitori,</dc:title>
  <dc:creator>ALESSANDRO IANNONE</dc:creator>
  <cp:lastModifiedBy>segreteria02</cp:lastModifiedBy>
  <cp:revision>2</cp:revision>
  <cp:lastPrinted>2019-01-22T11:14:00Z</cp:lastPrinted>
  <dcterms:created xsi:type="dcterms:W3CDTF">2024-10-04T12:33:00Z</dcterms:created>
  <dcterms:modified xsi:type="dcterms:W3CDTF">2024-10-04T12:33:00Z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2019-01-22T00:00:00Z</vt:filetime>
  </property>
</Properties>
</file>